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E" w:rsidRDefault="00094D7E" w:rsidP="0009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  <w:r w:rsidR="00C672A7">
        <w:rPr>
          <w:b/>
          <w:sz w:val="28"/>
          <w:szCs w:val="28"/>
        </w:rPr>
        <w:t xml:space="preserve"> от 18 сентября  2017 года 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93264C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r>
              <w:t>Новая</w:t>
            </w:r>
            <w:proofErr w:type="gramStart"/>
            <w:r>
              <w:t xml:space="preserve"> 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>
              <w:t xml:space="preserve"> 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070402:273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5351C0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proofErr w:type="spellStart"/>
            <w:r>
              <w:t>З.Валиди</w:t>
            </w:r>
            <w:proofErr w:type="spellEnd"/>
            <w:proofErr w:type="gramStart"/>
            <w:r>
              <w:t xml:space="preserve"> 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>
              <w:t xml:space="preserve"> 25.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5351C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5351C0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080115:135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93264C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proofErr w:type="spellStart"/>
            <w:r>
              <w:t>З.Валиди</w:t>
            </w:r>
            <w:proofErr w:type="spellEnd"/>
            <w:proofErr w:type="gramStart"/>
            <w:r>
              <w:t xml:space="preserve"> 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>
              <w:t xml:space="preserve"> 31.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080115:137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93264C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proofErr w:type="spellStart"/>
            <w:r>
              <w:t>М.Карима</w:t>
            </w:r>
            <w:proofErr w:type="spellEnd"/>
            <w:proofErr w:type="gramStart"/>
            <w:r>
              <w:t xml:space="preserve"> 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080115:136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93264C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proofErr w:type="spellStart"/>
            <w:r>
              <w:t>З.Валиди</w:t>
            </w:r>
            <w:proofErr w:type="spellEnd"/>
            <w:proofErr w:type="gramStart"/>
            <w:r>
              <w:t xml:space="preserve"> 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>
              <w:t xml:space="preserve"> 27.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080115:138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93264C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r>
              <w:t>Новая</w:t>
            </w:r>
            <w:proofErr w:type="gramStart"/>
            <w:r>
              <w:t xml:space="preserve"> 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93264C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070402:272</w:t>
            </w:r>
          </w:p>
        </w:tc>
      </w:tr>
      <w:tr w:rsidR="00C672A7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C672A7" w:rsidRDefault="00C672A7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, ул. </w:t>
      </w:r>
      <w:r w:rsidR="00076625">
        <w:rPr>
          <w:sz w:val="28"/>
          <w:szCs w:val="28"/>
        </w:rPr>
        <w:t>Пугачева</w:t>
      </w:r>
      <w:proofErr w:type="gramStart"/>
      <w:r w:rsidR="0007662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д.</w:t>
      </w:r>
      <w:r w:rsidR="00076625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714F19" w:rsidRDefault="00714F19" w:rsidP="00094D7E">
      <w:pPr>
        <w:jc w:val="both"/>
        <w:rPr>
          <w:sz w:val="28"/>
          <w:szCs w:val="28"/>
        </w:rPr>
      </w:pPr>
    </w:p>
    <w:p w:rsidR="006179E6" w:rsidRDefault="006179E6" w:rsidP="006179E6"/>
    <w:p w:rsidR="006179E6" w:rsidRDefault="006179E6" w:rsidP="006179E6"/>
    <w:p w:rsidR="006179E6" w:rsidRDefault="006179E6" w:rsidP="006179E6"/>
    <w:p w:rsidR="006179E6" w:rsidRDefault="00C672A7" w:rsidP="006179E6">
      <w:r>
        <w:rPr>
          <w:sz w:val="28"/>
          <w:szCs w:val="28"/>
        </w:rPr>
        <w:t xml:space="preserve"> </w:t>
      </w:r>
    </w:p>
    <w:p w:rsidR="006179E6" w:rsidRDefault="006179E6" w:rsidP="006179E6"/>
    <w:p w:rsidR="006179E6" w:rsidRDefault="006179E6"/>
    <w:sectPr w:rsidR="006179E6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68F2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F3027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56041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D1A67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30431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7E"/>
    <w:rsid w:val="00076625"/>
    <w:rsid w:val="00094D7E"/>
    <w:rsid w:val="001A789E"/>
    <w:rsid w:val="002135AA"/>
    <w:rsid w:val="00306D23"/>
    <w:rsid w:val="00431CBF"/>
    <w:rsid w:val="005351C0"/>
    <w:rsid w:val="00580CDC"/>
    <w:rsid w:val="005B3C96"/>
    <w:rsid w:val="006179E6"/>
    <w:rsid w:val="006C3D52"/>
    <w:rsid w:val="00702715"/>
    <w:rsid w:val="00714F19"/>
    <w:rsid w:val="007E4514"/>
    <w:rsid w:val="00AB1E0C"/>
    <w:rsid w:val="00B31A90"/>
    <w:rsid w:val="00BC39E9"/>
    <w:rsid w:val="00C672A7"/>
    <w:rsid w:val="00C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2017-09-25T05:04:00Z</dcterms:created>
  <dcterms:modified xsi:type="dcterms:W3CDTF">2017-09-25T05:04:00Z</dcterms:modified>
</cp:coreProperties>
</file>